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4810" w14:paraId="0FDB7172" w14:textId="77777777" w:rsidTr="00334810">
        <w:trPr>
          <w:jc w:val="center"/>
        </w:trPr>
        <w:tc>
          <w:tcPr>
            <w:tcW w:w="9747" w:type="dxa"/>
            <w:shd w:val="clear" w:color="auto" w:fill="D9D9D9"/>
          </w:tcPr>
          <w:p w14:paraId="69B2EA82" w14:textId="77777777" w:rsidR="00334810" w:rsidRDefault="00334810" w:rsidP="00DD6A26">
            <w:pPr>
              <w:jc w:val="center"/>
            </w:pPr>
            <w:r w:rsidRPr="007B1C20">
              <w:rPr>
                <w:rFonts w:eastAsia="標楷體" w:hint="eastAsia"/>
                <w:b/>
                <w:sz w:val="40"/>
                <w:szCs w:val="40"/>
              </w:rPr>
              <w:t>嘉義縣</w:t>
            </w:r>
            <w:r w:rsidRPr="000041BE">
              <w:rPr>
                <w:rFonts w:eastAsia="標楷體" w:hint="eastAsia"/>
                <w:b/>
                <w:sz w:val="40"/>
                <w:szCs w:val="40"/>
              </w:rPr>
              <w:t>特殊教育需求</w:t>
            </w:r>
            <w:r w:rsidRPr="007B1C20">
              <w:rPr>
                <w:rFonts w:eastAsia="標楷體" w:hint="eastAsia"/>
                <w:b/>
                <w:sz w:val="40"/>
                <w:szCs w:val="40"/>
              </w:rPr>
              <w:t>學生鑑定暨安置同意書</w:t>
            </w:r>
          </w:p>
        </w:tc>
      </w:tr>
      <w:tr w:rsidR="00334810" w14:paraId="44094B99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709BCB53" w14:textId="77777777" w:rsidR="00334810" w:rsidRPr="007B1C20" w:rsidRDefault="00334810" w:rsidP="00DD6A26">
            <w:pPr>
              <w:snapToGrid w:val="0"/>
              <w:spacing w:line="60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DA0BE" wp14:editId="656C697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6350</wp:posOffset>
                      </wp:positionV>
                      <wp:extent cx="1233170" cy="638175"/>
                      <wp:effectExtent l="1270" t="0" r="381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34F065" w14:textId="77777777" w:rsidR="00334810" w:rsidRPr="009B7338" w:rsidRDefault="00334810" w:rsidP="00334810">
                                  <w:pPr>
                                    <w:snapToGrid w:val="0"/>
                                    <w:spacing w:afterLines="30" w:after="108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□同意</w:t>
                                  </w:r>
                                </w:p>
                                <w:p w14:paraId="34F72C28" w14:textId="77777777" w:rsidR="00334810" w:rsidRPr="009B7338" w:rsidRDefault="00334810" w:rsidP="00334810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□不同意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DA0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0.4pt;margin-top:.5pt;width:97.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5CygIAAL0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" filled="f" stroked="f">
                      <v:textbox>
                        <w:txbxContent>
                          <w:p w14:paraId="2734F065" w14:textId="77777777" w:rsidR="00334810" w:rsidRPr="009B7338" w:rsidRDefault="00334810" w:rsidP="00334810">
                            <w:pPr>
                              <w:snapToGrid w:val="0"/>
                              <w:spacing w:afterLines="30" w:after="108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□同意</w:t>
                            </w:r>
                          </w:p>
                          <w:p w14:paraId="34F72C28" w14:textId="77777777" w:rsidR="00334810" w:rsidRPr="009B7338" w:rsidRDefault="00334810" w:rsidP="00334810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□不同意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C20">
              <w:rPr>
                <w:rFonts w:eastAsia="標楷體" w:hint="eastAsia"/>
                <w:sz w:val="32"/>
                <w:szCs w:val="32"/>
              </w:rPr>
              <w:t>本人</w:t>
            </w:r>
            <w:r w:rsidRPr="007B1C20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敝子弟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接受「嘉義縣特殊教育學生鑑</w:t>
            </w:r>
          </w:p>
          <w:p w14:paraId="23D40FBD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196C7E62" w14:textId="77777777" w:rsidR="0033481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72393C55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18CC74B4" w14:textId="77777777" w:rsidR="00334810" w:rsidRDefault="00334810" w:rsidP="00DD6A26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定及就學輔導會」因鑑定需要，</w:t>
            </w:r>
            <w:r w:rsidRPr="00334810">
              <w:rPr>
                <w:rFonts w:eastAsia="標楷體" w:hint="eastAsia"/>
                <w:sz w:val="32"/>
                <w:szCs w:val="32"/>
              </w:rPr>
              <w:t>所進行之相關測驗、評量、及資料蒐集工作。</w:t>
            </w:r>
            <w:r w:rsidRPr="007B1C20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76A5DF8D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</w:rPr>
            </w:pPr>
            <w:r w:rsidRPr="00AC3FB2">
              <w:rPr>
                <w:rFonts w:eastAsia="標楷體" w:hint="eastAsia"/>
                <w:sz w:val="32"/>
              </w:rPr>
              <w:t xml:space="preserve">    </w:t>
            </w:r>
            <w:r w:rsidRPr="00AC3FB2">
              <w:rPr>
                <w:rFonts w:eastAsia="標楷體" w:hint="eastAsia"/>
                <w:sz w:val="32"/>
              </w:rPr>
              <w:t>此致</w:t>
            </w:r>
          </w:p>
          <w:p w14:paraId="547E0CF9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  <w:szCs w:val="32"/>
              </w:rPr>
            </w:pPr>
            <w:r w:rsidRPr="00AC3FB2">
              <w:rPr>
                <w:rFonts w:eastAsia="標楷體" w:hint="eastAsia"/>
                <w:sz w:val="32"/>
                <w:szCs w:val="32"/>
              </w:rPr>
              <w:t>嘉義縣特殊教育學生鑑定及就學輔導會</w:t>
            </w:r>
          </w:p>
          <w:p w14:paraId="02C483E7" w14:textId="1C4D9A76" w:rsidR="0033481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6467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4804E76B" w14:textId="77777777" w:rsidR="00334810" w:rsidRPr="007B1C2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F2EDE0B" w14:textId="77777777" w:rsidR="00334810" w:rsidRPr="000735C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:rsidRPr="000735C0" w14:paraId="053F98AB" w14:textId="77777777" w:rsidTr="00334810">
        <w:trPr>
          <w:jc w:val="center"/>
        </w:trPr>
        <w:tc>
          <w:tcPr>
            <w:tcW w:w="9747" w:type="dxa"/>
            <w:shd w:val="clear" w:color="auto" w:fill="F2F2F2"/>
          </w:tcPr>
          <w:p w14:paraId="33A6134F" w14:textId="1F381620" w:rsidR="00334810" w:rsidRPr="000735C0" w:rsidRDefault="00334810" w:rsidP="00DD6A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80A20" wp14:editId="34493110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158750</wp:posOffset>
                      </wp:positionV>
                      <wp:extent cx="1371600" cy="308610"/>
                      <wp:effectExtent l="0" t="0" r="127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EDA34" w14:textId="77777777" w:rsidR="00334810" w:rsidRPr="00423300" w:rsidRDefault="00334810" w:rsidP="00334810">
                                  <w:pPr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423300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重新安置者，填寫此攔即可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0A20" id="文字方塊 1" o:spid="_x0000_s1027" type="#_x0000_t202" style="position:absolute;left:0;text-align:left;margin-left:374.45pt;margin-top:12.5pt;width:10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" filled="f" stroked="f">
                      <v:textbox>
                        <w:txbxContent>
                          <w:p w14:paraId="21DEDA34" w14:textId="77777777" w:rsidR="00334810" w:rsidRPr="00423300" w:rsidRDefault="00334810" w:rsidP="00334810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23300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重新安置者，填寫此攔即可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5C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安置意願</w:t>
            </w:r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（由</w:t>
            </w:r>
            <w:r w:rsidR="00091B66" w:rsidRPr="00091B66">
              <w:rPr>
                <w:rFonts w:ascii="標楷體" w:eastAsia="標楷體" w:hAnsi="標楷體" w:hint="eastAsia"/>
                <w:bCs/>
                <w:color w:val="000000"/>
              </w:rPr>
              <w:t>法定代</w:t>
            </w:r>
            <w:bookmarkStart w:id="0" w:name="_GoBack"/>
            <w:bookmarkEnd w:id="0"/>
            <w:r w:rsidR="00091B66" w:rsidRPr="00091B66">
              <w:rPr>
                <w:rFonts w:ascii="標楷體" w:eastAsia="標楷體" w:hAnsi="標楷體" w:hint="eastAsia"/>
                <w:bCs/>
                <w:color w:val="000000"/>
              </w:rPr>
              <w:t>理人或實際照顧者</w:t>
            </w:r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親自勾選）</w:t>
            </w:r>
          </w:p>
        </w:tc>
      </w:tr>
      <w:tr w:rsidR="00334810" w14:paraId="4C82A788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73D078DD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敝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如確定需要特殊的學習輔導與協助時，</w:t>
            </w:r>
            <w:r>
              <w:rPr>
                <w:rFonts w:eastAsia="標楷體" w:hint="eastAsia"/>
                <w:sz w:val="32"/>
                <w:szCs w:val="32"/>
              </w:rPr>
              <w:t>本人</w:t>
            </w:r>
          </w:p>
          <w:p w14:paraId="1FB99E96" w14:textId="77777777" w:rsidR="00334810" w:rsidRPr="00507889" w:rsidRDefault="00334810" w:rsidP="008264AE">
            <w:pPr>
              <w:snapToGrid w:val="0"/>
              <w:spacing w:afterLines="30" w:after="108"/>
              <w:ind w:left="371" w:hangingChars="116" w:hanging="371"/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同意讓敝子弟安置至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鑑定結果建議安置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巡迴輔導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班、資源班、</w:t>
            </w:r>
            <w:r>
              <w:rPr>
                <w:rFonts w:ascii="標楷體" w:eastAsia="標楷體" w:hAnsi="標楷體" w:hint="eastAsia"/>
                <w:color w:val="000000"/>
              </w:rPr>
              <w:t>集中式特教班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</w:t>
            </w:r>
            <w:r w:rsidRPr="007B1C2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，並接受相關特教服務。</w:t>
            </w:r>
          </w:p>
          <w:p w14:paraId="2F05B457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原學校安置</w:t>
            </w:r>
          </w:p>
          <w:p w14:paraId="08E42AE7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□跨學區安置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>
              <w:rPr>
                <w:rFonts w:eastAsia="標楷體" w:hint="eastAsia"/>
                <w:sz w:val="32"/>
                <w:szCs w:val="32"/>
              </w:rPr>
              <w:t>_________</w:t>
            </w:r>
            <w:r>
              <w:rPr>
                <w:rFonts w:eastAsia="標楷體" w:hint="eastAsia"/>
                <w:sz w:val="32"/>
                <w:szCs w:val="32"/>
              </w:rPr>
              <w:t>高中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國小</w:t>
            </w:r>
          </w:p>
          <w:p w14:paraId="344E835C" w14:textId="77777777" w:rsidR="00334810" w:rsidRPr="00F30C0A" w:rsidRDefault="00334810" w:rsidP="00DD6A26">
            <w:pPr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</w:p>
          <w:p w14:paraId="4312370A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不同意安置</w:t>
            </w:r>
          </w:p>
          <w:p w14:paraId="2CD65393" w14:textId="77777777" w:rsidR="00334810" w:rsidRPr="00B369F5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3550F92F" w14:textId="0137BA68" w:rsidR="0033481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="0064672B"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6467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</w:p>
          <w:p w14:paraId="7E743E30" w14:textId="77777777" w:rsidR="00334810" w:rsidRPr="007B1C2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14:paraId="3B479636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4B61DC0E" w14:textId="77777777" w:rsidR="00334810" w:rsidRDefault="00334810" w:rsidP="00DD6A26">
            <w:pPr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ascii="標楷體" w:eastAsia="標楷體" w:hAnsi="標楷體" w:hint="eastAsia"/>
                <w:color w:val="000000"/>
              </w:rPr>
              <w:t>註：</w:t>
            </w:r>
            <w:r w:rsidRPr="008264AE">
              <w:rPr>
                <w:rFonts w:eastAsia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特殊教育需求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學生就讀以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原學區學校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為原則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443E227" w14:textId="77777777" w:rsidR="00334810" w:rsidRPr="0041146D" w:rsidRDefault="00334810" w:rsidP="00DD6A26"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64AE">
              <w:rPr>
                <w:rFonts w:eastAsia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若該校無集中式特教班或不分類資源班，得申請跨學區安置。</w:t>
            </w:r>
          </w:p>
        </w:tc>
      </w:tr>
      <w:tr w:rsidR="00334810" w14:paraId="1392D60E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445A5741" w14:textId="77777777" w:rsidR="00334810" w:rsidRDefault="00334810" w:rsidP="00DD6A26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提報學校：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58D236F2" w14:textId="77777777" w:rsidR="00334810" w:rsidRPr="00CF0E71" w:rsidRDefault="00334810" w:rsidP="00334810">
            <w:pPr>
              <w:snapToGrid w:val="0"/>
              <w:spacing w:afterLines="50" w:after="180" w:line="600" w:lineRule="atLeas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聯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絡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人：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32A9F65" w14:textId="77777777" w:rsidR="00334810" w:rsidRDefault="00F255C8" w:rsidP="00334810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BF891" wp14:editId="55ABD700">
                <wp:simplePos x="0" y="0"/>
                <wp:positionH relativeFrom="column">
                  <wp:posOffset>5076190</wp:posOffset>
                </wp:positionH>
                <wp:positionV relativeFrom="paragraph">
                  <wp:posOffset>-8436610</wp:posOffset>
                </wp:positionV>
                <wp:extent cx="1301115" cy="452755"/>
                <wp:effectExtent l="0" t="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2CE2" w14:textId="77777777" w:rsidR="00334810" w:rsidRPr="007764FD" w:rsidRDefault="000F459E" w:rsidP="00334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F255C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F891" id="文字方塊 3" o:spid="_x0000_s1028" type="#_x0000_t202" style="position:absolute;margin-left:399.7pt;margin-top:-664.3pt;width:102.45pt;height:3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" stroked="f">
                <v:textbox>
                  <w:txbxContent>
                    <w:p w14:paraId="44E62CE2" w14:textId="77777777" w:rsidR="00334810" w:rsidRPr="007764FD" w:rsidRDefault="000F459E" w:rsidP="003348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11</w:t>
                      </w:r>
                      <w:r w:rsidR="00F255C8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學年度版</w:t>
                      </w:r>
                    </w:p>
                  </w:txbxContent>
                </v:textbox>
              </v:shape>
            </w:pict>
          </mc:Fallback>
        </mc:AlternateContent>
      </w:r>
      <w:r w:rsidR="00334810" w:rsidRPr="002161B0">
        <w:rPr>
          <w:rFonts w:ascii="標楷體" w:eastAsia="標楷體" w:hAnsi="標楷體" w:hint="eastAsia"/>
          <w:b/>
          <w:color w:val="000000"/>
        </w:rPr>
        <w:t>※</w:t>
      </w:r>
      <w:r w:rsidR="00334810">
        <w:rPr>
          <w:rFonts w:ascii="標楷體" w:eastAsia="標楷體" w:hAnsi="標楷體" w:hint="eastAsia"/>
          <w:b/>
          <w:color w:val="000000"/>
        </w:rPr>
        <w:t>提醒您，此同意書請盡快回傳學校，</w:t>
      </w:r>
    </w:p>
    <w:p w14:paraId="1531A409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1.</w:t>
      </w:r>
      <w:r w:rsidRPr="002161B0">
        <w:rPr>
          <w:rFonts w:ascii="標楷體" w:eastAsia="標楷體" w:hAnsi="標楷體" w:hint="eastAsia"/>
          <w:b/>
          <w:color w:val="000000"/>
        </w:rPr>
        <w:t>若貴子弟為確認個案且不同意接受跨階段</w:t>
      </w:r>
      <w:r>
        <w:rPr>
          <w:rFonts w:ascii="標楷體" w:eastAsia="標楷體" w:hAnsi="標楷體" w:hint="eastAsia"/>
          <w:b/>
          <w:color w:val="000000"/>
        </w:rPr>
        <w:t>鑑定</w:t>
      </w:r>
      <w:r w:rsidRPr="002161B0">
        <w:rPr>
          <w:rFonts w:ascii="標楷體" w:eastAsia="標楷體" w:hAnsi="標楷體" w:hint="eastAsia"/>
          <w:b/>
          <w:color w:val="000000"/>
        </w:rPr>
        <w:t>或重新鑑定</w:t>
      </w:r>
      <w:r>
        <w:rPr>
          <w:rFonts w:ascii="標楷體" w:eastAsia="標楷體" w:hAnsi="標楷體" w:hint="eastAsia"/>
          <w:b/>
          <w:color w:val="000000"/>
        </w:rPr>
        <w:t>及安置</w:t>
      </w:r>
      <w:r w:rsidRPr="002161B0">
        <w:rPr>
          <w:rFonts w:ascii="標楷體" w:eastAsia="標楷體" w:hAnsi="標楷體" w:hint="eastAsia"/>
          <w:b/>
          <w:color w:val="000000"/>
        </w:rPr>
        <w:t>，本校應依規</w:t>
      </w:r>
      <w:r w:rsidRPr="00C82607">
        <w:rPr>
          <w:rFonts w:ascii="標楷體" w:eastAsia="標楷體" w:hAnsi="標楷體" w:hint="eastAsia"/>
          <w:b/>
          <w:color w:val="000000"/>
        </w:rPr>
        <w:t>定辦理</w:t>
      </w:r>
    </w:p>
    <w:p w14:paraId="2C6EA58B" w14:textId="77777777" w:rsidR="008264AE" w:rsidRDefault="00334810" w:rsidP="008264AE">
      <w:pPr>
        <w:ind w:firstLineChars="118" w:firstLine="283"/>
        <w:rPr>
          <w:rFonts w:ascii="標楷體" w:eastAsia="標楷體" w:hAnsi="標楷體"/>
          <w:b/>
          <w:color w:val="000000"/>
        </w:rPr>
      </w:pPr>
      <w:r w:rsidRPr="000041BE">
        <w:rPr>
          <w:rFonts w:ascii="標楷體" w:eastAsia="標楷體" w:hAnsi="標楷體" w:hint="eastAsia"/>
          <w:b/>
          <w:color w:val="000000"/>
        </w:rPr>
        <w:t>「撤銷特殊教育學生身分」</w:t>
      </w:r>
      <w:r>
        <w:rPr>
          <w:rFonts w:ascii="標楷體" w:eastAsia="標楷體" w:hAnsi="標楷體" w:hint="eastAsia"/>
          <w:b/>
          <w:color w:val="000000"/>
        </w:rPr>
        <w:t>或</w:t>
      </w:r>
      <w:r w:rsidRPr="000041BE">
        <w:rPr>
          <w:rFonts w:ascii="標楷體" w:eastAsia="標楷體" w:hAnsi="標楷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</w:rPr>
        <w:t>註銷</w:t>
      </w:r>
      <w:r w:rsidRPr="000041BE">
        <w:rPr>
          <w:rFonts w:ascii="標楷體" w:eastAsia="標楷體" w:hAnsi="標楷體" w:hint="eastAsia"/>
          <w:b/>
          <w:color w:val="000000"/>
        </w:rPr>
        <w:t>特殊教育學生身分」。</w:t>
      </w:r>
    </w:p>
    <w:p w14:paraId="2BD19FC9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2.</w:t>
      </w:r>
      <w:r w:rsidRPr="002161B0">
        <w:rPr>
          <w:rFonts w:ascii="標楷體" w:eastAsia="標楷體" w:hAnsi="標楷體" w:hint="eastAsia"/>
          <w:b/>
          <w:color w:val="000000"/>
        </w:rPr>
        <w:t>若</w:t>
      </w:r>
      <w:r>
        <w:rPr>
          <w:rFonts w:ascii="標楷體" w:eastAsia="標楷體" w:hAnsi="標楷體" w:hint="eastAsia"/>
          <w:b/>
          <w:color w:val="000000"/>
        </w:rPr>
        <w:t>貴子弟為新提報或欲確認疑似個案</w:t>
      </w:r>
      <w:r w:rsidRPr="002161B0">
        <w:rPr>
          <w:rFonts w:ascii="標楷體" w:eastAsia="標楷體" w:hAnsi="標楷體" w:hint="eastAsia"/>
          <w:b/>
          <w:color w:val="000000"/>
        </w:rPr>
        <w:t>且不同意接受</w:t>
      </w:r>
      <w:r>
        <w:rPr>
          <w:rFonts w:ascii="標楷體" w:eastAsia="標楷體" w:hAnsi="標楷體" w:hint="eastAsia"/>
          <w:b/>
          <w:color w:val="000000"/>
        </w:rPr>
        <w:t>建議安置，本校依規定撤回此次提報。</w:t>
      </w:r>
    </w:p>
    <w:p w14:paraId="23EBB724" w14:textId="77777777" w:rsidR="00F54834" w:rsidRP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3.</w:t>
      </w:r>
      <w:r>
        <w:rPr>
          <w:rFonts w:ascii="標楷體" w:eastAsia="標楷體" w:hAnsi="標楷體" w:hint="eastAsia"/>
          <w:b/>
          <w:color w:val="000000"/>
        </w:rPr>
        <w:t>若申請</w:t>
      </w:r>
      <w:r w:rsidRPr="00B369F5">
        <w:rPr>
          <w:rFonts w:ascii="標楷體" w:eastAsia="標楷體" w:hAnsi="標楷體" w:hint="eastAsia"/>
          <w:b/>
          <w:color w:val="000000"/>
          <w:u w:val="single"/>
        </w:rPr>
        <w:t>重新安置</w:t>
      </w:r>
      <w:r>
        <w:rPr>
          <w:rFonts w:ascii="標楷體" w:eastAsia="標楷體" w:hAnsi="標楷體" w:hint="eastAsia"/>
          <w:b/>
          <w:color w:val="000000"/>
        </w:rPr>
        <w:t>，於「安置意願」欄勾選及簽名即可。</w:t>
      </w:r>
    </w:p>
    <w:sectPr w:rsidR="00F54834" w:rsidRPr="008264AE" w:rsidSect="003348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B77F" w14:textId="77777777" w:rsidR="00B16205" w:rsidRDefault="00B16205" w:rsidP="0000632A">
      <w:r>
        <w:separator/>
      </w:r>
    </w:p>
  </w:endnote>
  <w:endnote w:type="continuationSeparator" w:id="0">
    <w:p w14:paraId="30FB3F4D" w14:textId="77777777" w:rsidR="00B16205" w:rsidRDefault="00B16205" w:rsidP="000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A8E5" w14:textId="77777777" w:rsidR="00B16205" w:rsidRDefault="00B16205" w:rsidP="0000632A">
      <w:r>
        <w:separator/>
      </w:r>
    </w:p>
  </w:footnote>
  <w:footnote w:type="continuationSeparator" w:id="0">
    <w:p w14:paraId="15CA77DE" w14:textId="77777777" w:rsidR="00B16205" w:rsidRDefault="00B16205" w:rsidP="0000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0"/>
    <w:rsid w:val="0000632A"/>
    <w:rsid w:val="00036AB5"/>
    <w:rsid w:val="00091B66"/>
    <w:rsid w:val="000F459E"/>
    <w:rsid w:val="001009C5"/>
    <w:rsid w:val="00334810"/>
    <w:rsid w:val="00640AD8"/>
    <w:rsid w:val="0064672B"/>
    <w:rsid w:val="007838E3"/>
    <w:rsid w:val="008264AE"/>
    <w:rsid w:val="00835B83"/>
    <w:rsid w:val="008D6C7E"/>
    <w:rsid w:val="009F7698"/>
    <w:rsid w:val="00B110D0"/>
    <w:rsid w:val="00B16205"/>
    <w:rsid w:val="00C35FD0"/>
    <w:rsid w:val="00D97B6C"/>
    <w:rsid w:val="00F255C8"/>
    <w:rsid w:val="00F320DC"/>
    <w:rsid w:val="00F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A95F"/>
  <w15:docId w15:val="{CADCEEF2-FA49-4C5B-AFAE-E4AE940D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3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3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佑</cp:lastModifiedBy>
  <cp:revision>8</cp:revision>
  <dcterms:created xsi:type="dcterms:W3CDTF">2019-05-06T02:15:00Z</dcterms:created>
  <dcterms:modified xsi:type="dcterms:W3CDTF">2024-08-14T10:15:00Z</dcterms:modified>
</cp:coreProperties>
</file>